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43" w:rsidRPr="00257B43" w:rsidRDefault="00EA0725" w:rsidP="00257B4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257B43" w:rsidRPr="00257B43">
        <w:rPr>
          <w:rFonts w:ascii="Times New Roman" w:eastAsia="Calibri" w:hAnsi="Times New Roman" w:cs="Times New Roman"/>
          <w:sz w:val="28"/>
          <w:szCs w:val="28"/>
        </w:rPr>
        <w:t xml:space="preserve"> 1мл.гр</w:t>
      </w:r>
      <w:r w:rsidR="008D2E2C">
        <w:rPr>
          <w:rFonts w:ascii="Times New Roman" w:eastAsia="Calibri" w:hAnsi="Times New Roman" w:cs="Times New Roman"/>
          <w:sz w:val="28"/>
          <w:szCs w:val="28"/>
        </w:rPr>
        <w:t>.№3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Т</w:t>
      </w:r>
    </w:p>
    <w:p w:rsidR="00B20F2E" w:rsidRDefault="00257B43" w:rsidP="00C973D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F2E"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B20F2E"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Косынка для матрешки»</w:t>
      </w:r>
    </w:p>
    <w:p w:rsidR="00C973D0" w:rsidRPr="00B20F2E" w:rsidRDefault="00C973D0" w:rsidP="00C973D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42" w:rsidRDefault="00BB1BE1" w:rsidP="0091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72A740" wp14:editId="1786F6DA">
            <wp:simplePos x="0" y="0"/>
            <wp:positionH relativeFrom="column">
              <wp:posOffset>4605655</wp:posOffset>
            </wp:positionH>
            <wp:positionV relativeFrom="paragraph">
              <wp:posOffset>178435</wp:posOffset>
            </wp:positionV>
            <wp:extent cx="20764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Рисунок 2" descr="C:\Users\tgg\AppData\Local\Microsoft\Windows\Temporary Internet Files\Content.Word\2019-01-22-20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g\AppData\Local\Microsoft\Windows\Temporary Internet Files\Content.Word\2019-01-22-20-04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42">
        <w:rPr>
          <w:rFonts w:ascii="Times New Roman" w:hAnsi="Times New Roman" w:cs="Times New Roman"/>
          <w:sz w:val="28"/>
          <w:szCs w:val="28"/>
        </w:rPr>
        <w:t>Целенаправленное ознакомление детей с яркой, самобытной, не похожей ни на одну игрушку мира – русской матрешкой - это одна из частей формирования у детей патриотизма, знаний о русских народных обычаях и традициях.</w:t>
      </w:r>
      <w:r w:rsidRPr="00BB1BE1">
        <w:t xml:space="preserve"> </w:t>
      </w:r>
    </w:p>
    <w:p w:rsidR="008D2E2C" w:rsidRDefault="008D2E2C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0F2E" w:rsidRPr="00B20F2E" w:rsidRDefault="00B20F2E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C973D0" w:rsidRDefault="00C973D0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художественный вкус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внимание, наблюдательность.  </w:t>
      </w:r>
    </w:p>
    <w:p w:rsidR="008D2E2C" w:rsidRDefault="00B20F2E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20F2E" w:rsidRPr="00B20F2E" w:rsidRDefault="00C973D0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5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выбирать нужный цвет для украшения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косынки. 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называть  цвет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зеленый, желтый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красный, синий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форму. </w:t>
      </w:r>
    </w:p>
    <w:p w:rsidR="00B20F2E" w:rsidRPr="00B20F2E" w:rsidRDefault="00257B43" w:rsidP="0091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C9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аппликацию на бумаге.</w:t>
      </w:r>
    </w:p>
    <w:p w:rsidR="008D2E2C" w:rsidRDefault="00B20F2E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Материалы и оборудование</w:t>
      </w: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D2E2C" w:rsidRDefault="00B20F2E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матрешка,  кружки</w:t>
      </w:r>
      <w:proofErr w:type="gramEnd"/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синего, 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жёлтого, красного и зелё</w:t>
      </w:r>
      <w:r w:rsidR="00C9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цвета для украшения косынки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D2E2C" w:rsidRP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хоровод.</w:t>
      </w:r>
    </w:p>
    <w:p w:rsid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 ко мне дружок</w:t>
      </w:r>
    </w:p>
    <w:p w:rsid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Соберемся все в кружок!</w:t>
      </w:r>
    </w:p>
    <w:p w:rsid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друг, здравствуй друг!</w:t>
      </w:r>
    </w:p>
    <w:p w:rsidR="008D2E2C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 весь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дружный круг!</w:t>
      </w:r>
    </w:p>
    <w:p w:rsidR="00B20F2E" w:rsidRPr="00B20F2E" w:rsidRDefault="008D2E2C" w:rsidP="00913B4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рассаживаются.</w:t>
      </w:r>
      <w:r w:rsidR="00B20F2E"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20F2E" w:rsidRPr="00B20F2E" w:rsidRDefault="00B20F2E" w:rsidP="00913B4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20F2E" w:rsidRPr="00B20F2E" w:rsidRDefault="00B20F2E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музыка.</w:t>
      </w:r>
      <w:r w:rsidR="0091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ребятам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пришла матрешка.</w:t>
      </w:r>
    </w:p>
    <w:p w:rsidR="00B20F2E" w:rsidRDefault="00B20F2E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матрешкой</w:t>
      </w:r>
    </w:p>
    <w:p w:rsidR="00B20F2E" w:rsidRPr="00B20F2E" w:rsidRDefault="00B20F2E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знакомит детей с русской народной игрушкой, показывает</w:t>
      </w:r>
      <w:r w:rsidR="00C40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ней поиграть)</w:t>
      </w: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показать самую большую матрешку, маленькую.</w:t>
      </w:r>
    </w:p>
    <w:p w:rsidR="00886C74" w:rsidRPr="00B20F2E" w:rsidRDefault="00886C74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рассматривает с детьми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матрешку, обращает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косынку)</w:t>
      </w:r>
    </w:p>
    <w:p w:rsidR="008D2E2C" w:rsidRDefault="00BB1BE1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6AFA1F" wp14:editId="110A5A8B">
            <wp:simplePos x="0" y="0"/>
            <wp:positionH relativeFrom="column">
              <wp:posOffset>4948555</wp:posOffset>
            </wp:positionH>
            <wp:positionV relativeFrom="paragraph">
              <wp:posOffset>22860</wp:posOffset>
            </wp:positionV>
            <wp:extent cx="17335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63" y="21491"/>
                <wp:lineTo x="21363" y="0"/>
                <wp:lineTo x="0" y="0"/>
              </wp:wrapPolygon>
            </wp:wrapThrough>
            <wp:docPr id="1" name="Рисунок 1" descr="C:\Users\tgg\Desktop\Новая папка\IMG_20190122_09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g\Desktop\Новая папка\IMG_20190122_09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C74" w:rsidRDefault="00886C74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кружочками</w:t>
      </w:r>
    </w:p>
    <w:p w:rsidR="00886C74" w:rsidRPr="002E65EF" w:rsidRDefault="00886C74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положить на тарелочку кружок такого же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65EF" w:rsidRPr="002E65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E2C" w:rsidRDefault="008D2E2C" w:rsidP="00C9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3D0" w:rsidRPr="00C45BAD" w:rsidRDefault="00C973D0" w:rsidP="00C9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886C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7FB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913B42">
        <w:rPr>
          <w:rFonts w:ascii="Times New Roman" w:hAnsi="Times New Roman" w:cs="Times New Roman"/>
          <w:sz w:val="28"/>
          <w:szCs w:val="28"/>
        </w:rPr>
        <w:t>ы веселые матрешки</w:t>
      </w:r>
      <w:r>
        <w:rPr>
          <w:rFonts w:ascii="Times New Roman" w:hAnsi="Times New Roman" w:cs="Times New Roman"/>
          <w:sz w:val="28"/>
          <w:szCs w:val="28"/>
        </w:rPr>
        <w:t>» слова Л. Некрасовой, музыка Ю.</w:t>
      </w:r>
      <w:r w:rsidR="002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Слонов)</w:t>
      </w:r>
    </w:p>
    <w:p w:rsidR="008D2E2C" w:rsidRDefault="008D2E2C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3D0" w:rsidRDefault="00B20F2E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9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косыночки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для нашей матрешки. Красивые!</w:t>
      </w:r>
    </w:p>
    <w:p w:rsidR="008D2E2C" w:rsidRDefault="008D2E2C" w:rsidP="005177F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7FB" w:rsidRDefault="002E65EF" w:rsidP="005177F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косынкой</w:t>
      </w:r>
    </w:p>
    <w:p w:rsidR="002E65EF" w:rsidRDefault="002E65EF" w:rsidP="005177F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кругу идет ребенок с косынкой, дети проговаривают слова «Вот Аня идет и косынку несет, кому дать, кому дать, кому косынку передать», водящий передает косынку другому ребенку  и игра продолжается).</w:t>
      </w:r>
    </w:p>
    <w:p w:rsidR="00B20F2E" w:rsidRPr="00B20F2E" w:rsidRDefault="00B20F2E" w:rsidP="00C973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настала пора прощаться нам с Матрешкой. Давайте скажем ей до свидания.</w:t>
      </w:r>
    </w:p>
    <w:p w:rsidR="00B20F2E" w:rsidRPr="00913B42" w:rsidRDefault="00913B42" w:rsidP="00913B4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какие замечательные платочки у нас получились!</w:t>
      </w:r>
    </w:p>
    <w:p w:rsidR="00B20F2E" w:rsidRPr="00B20F2E" w:rsidRDefault="00BB1BE1" w:rsidP="00C973D0">
      <w:pPr>
        <w:spacing w:after="0"/>
        <w:rPr>
          <w:rFonts w:ascii="Calibri" w:eastAsia="Calibri" w:hAnsi="Calibri" w:cs="Times New Roman"/>
        </w:rPr>
      </w:pPr>
      <w:r w:rsidRPr="00913B42"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67FE56A0" wp14:editId="234E2F1D">
            <wp:simplePos x="0" y="0"/>
            <wp:positionH relativeFrom="column">
              <wp:posOffset>1938020</wp:posOffset>
            </wp:positionH>
            <wp:positionV relativeFrom="paragraph">
              <wp:posOffset>199390</wp:posOffset>
            </wp:positionV>
            <wp:extent cx="2790825" cy="2091690"/>
            <wp:effectExtent l="0" t="0" r="9525" b="3810"/>
            <wp:wrapThrough wrapText="bothSides">
              <wp:wrapPolygon edited="0">
                <wp:start x="0" y="0"/>
                <wp:lineTo x="0" y="21443"/>
                <wp:lineTo x="21526" y="21443"/>
                <wp:lineTo x="21526" y="0"/>
                <wp:lineTo x="0" y="0"/>
              </wp:wrapPolygon>
            </wp:wrapThrough>
            <wp:docPr id="4" name="Рисунок 4" descr="C:\Users\tgg\Desktop\Новая папка\IMG_20190122_12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gg\Desktop\Новая папка\IMG_20190122_120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6B" w:rsidRDefault="0092176B"/>
    <w:sectPr w:rsidR="0092176B" w:rsidSect="00913B42">
      <w:pgSz w:w="11906" w:h="16838"/>
      <w:pgMar w:top="680" w:right="89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A"/>
    <w:rsid w:val="00257B43"/>
    <w:rsid w:val="002E65EF"/>
    <w:rsid w:val="003200EC"/>
    <w:rsid w:val="005177FB"/>
    <w:rsid w:val="005257EC"/>
    <w:rsid w:val="0072719D"/>
    <w:rsid w:val="00886C74"/>
    <w:rsid w:val="008D2E2C"/>
    <w:rsid w:val="00913B42"/>
    <w:rsid w:val="0092176B"/>
    <w:rsid w:val="00B20F2E"/>
    <w:rsid w:val="00BB1BE1"/>
    <w:rsid w:val="00C408E8"/>
    <w:rsid w:val="00C973D0"/>
    <w:rsid w:val="00EA0725"/>
    <w:rsid w:val="00E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943F-7D49-4152-8FCB-55F06D0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11</cp:revision>
  <dcterms:created xsi:type="dcterms:W3CDTF">2016-04-30T20:51:00Z</dcterms:created>
  <dcterms:modified xsi:type="dcterms:W3CDTF">2022-11-10T11:08:00Z</dcterms:modified>
</cp:coreProperties>
</file>